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REPUBLIKA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SRBIJA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ab/>
        <w:t xml:space="preserve">        </w:t>
      </w:r>
    </w:p>
    <w:p w:rsidR="00A726F6" w:rsidRPr="00BF3D88" w:rsidRDefault="00A726F6" w:rsidP="00A726F6">
      <w:pPr>
        <w:tabs>
          <w:tab w:val="left" w:pos="334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NARODNA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SKUPŠTINA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ab/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Cyrl-RS"/>
        </w:rPr>
        <w:t>O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dbor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za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kulturu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informisanje</w:t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16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Broj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: 06-2/132-20</w:t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27.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oktobar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2020.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godine</w:t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B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e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o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g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r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a</w:t>
      </w:r>
      <w:r w:rsidRPr="00BF3D88"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 xml:space="preserve"> </w:t>
      </w:r>
      <w:r>
        <w:rPr>
          <w:rFonts w:ascii="Times New Roman" w:eastAsia="Calibri" w:hAnsi="Times New Roman" w:cs="Times New Roman"/>
          <w:bCs/>
          <w:iCs/>
          <w:noProof/>
          <w:sz w:val="24"/>
          <w:szCs w:val="24"/>
          <w:lang w:val="sr-Latn-RS"/>
        </w:rPr>
        <w:t>d</w:t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</w:p>
    <w:p w:rsidR="00A726F6" w:rsidRPr="00BF3D88" w:rsidRDefault="00A726F6" w:rsidP="00A726F6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Z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P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</w:t>
      </w:r>
    </w:p>
    <w:p w:rsidR="00A726F6" w:rsidRPr="00BF3D88" w:rsidRDefault="00A726F6" w:rsidP="00A726F6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PRVE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SEDNICE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ODBORA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KULTURU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INFORMISANjE</w:t>
      </w:r>
    </w:p>
    <w:p w:rsidR="00A726F6" w:rsidRPr="00BF3D88" w:rsidRDefault="00A726F6" w:rsidP="00A726F6">
      <w:pPr>
        <w:tabs>
          <w:tab w:val="left" w:pos="1440"/>
        </w:tabs>
        <w:spacing w:after="0" w:line="240" w:lineRule="auto"/>
        <w:ind w:right="-8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NARODNE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SKUPŠTINE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REPUBLIKE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SRBIJE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,</w:t>
      </w:r>
    </w:p>
    <w:p w:rsidR="00A726F6" w:rsidRPr="00BF3D88" w:rsidRDefault="00A726F6" w:rsidP="00A726F6">
      <w:pPr>
        <w:tabs>
          <w:tab w:val="left" w:pos="0"/>
        </w:tabs>
        <w:spacing w:after="3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>ODRŽANE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26.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OKTOBRA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2020.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A726F6" w:rsidRPr="00BF3D88" w:rsidRDefault="00A726F6" w:rsidP="00A726F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:rsidR="00A726F6" w:rsidRPr="00BF3D88" w:rsidRDefault="00A726F6" w:rsidP="00A726F6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počela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12,30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časova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.  </w:t>
      </w:r>
    </w:p>
    <w:p w:rsidR="00A726F6" w:rsidRPr="00BF3D88" w:rsidRDefault="00A726F6" w:rsidP="00A726F6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Sednicom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do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izbora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predsednika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Odbora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skladu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članom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25.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stav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2.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Poslovnika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Narodne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skupštine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predsedavao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najstariji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član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Odbora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Jovan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K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o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/>
        </w:rPr>
        <w:t>lundžija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</w:p>
    <w:p w:rsidR="00A726F6" w:rsidRPr="00BF3D88" w:rsidRDefault="00A726F6" w:rsidP="00A726F6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Sandra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Božić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Vuk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Mirčetić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Lav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Grigorije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Pajkić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prof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Marko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Atlagić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Ivan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Tasovac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Aleksandar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Čotrić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(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došao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toku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druge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tačke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dnevnog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reda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),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mr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Jadranka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Jovanović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Milena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Popović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Milica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Obradović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Snežana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Paunović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Jelica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Sretenović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Petrović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Nataša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Mihailović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Vacić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Željko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Tomić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.  </w:t>
      </w:r>
    </w:p>
    <w:p w:rsidR="00A726F6" w:rsidRDefault="00A726F6" w:rsidP="00A726F6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Sednici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su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prisustvovali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Zoran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Tomić (mr Jadranka Jovanović)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Bojan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Torbica (Miloš Terzić)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Milica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Dačić (Milica Obradović)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Justina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Pupin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Košćal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(Jelica Sretenović) 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Aleksandra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Čamagić (Željko Tomić)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zamenici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članova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Odbora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:rsidR="00A726F6" w:rsidRPr="00044C18" w:rsidRDefault="00A726F6" w:rsidP="00A726F6">
      <w:pPr>
        <w:spacing w:after="24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  <w:t>Sednici</w:t>
      </w:r>
      <w:r w:rsidRPr="00044C1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Pr="00044C1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prisustvovala Anamarija Viček, član Odbora, niti njen zamenik.</w:t>
      </w:r>
    </w:p>
    <w:p w:rsidR="00A726F6" w:rsidRPr="00BF3D88" w:rsidRDefault="00A726F6" w:rsidP="00A726F6">
      <w:pPr>
        <w:spacing w:after="36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Za</w:t>
      </w: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ovu</w:t>
      </w: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sednicu</w:t>
      </w: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je</w:t>
      </w: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određen</w:t>
      </w:r>
      <w:r w:rsidRPr="00BF3D88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sledeći</w:t>
      </w:r>
    </w:p>
    <w:p w:rsidR="00A726F6" w:rsidRPr="00BF3D88" w:rsidRDefault="00A726F6" w:rsidP="00A726F6">
      <w:pPr>
        <w:tabs>
          <w:tab w:val="left" w:pos="990"/>
        </w:tabs>
        <w:spacing w:after="120" w:line="240" w:lineRule="auto"/>
        <w:ind w:right="-47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:</w:t>
      </w:r>
    </w:p>
    <w:p w:rsidR="00A726F6" w:rsidRPr="00BF3D88" w:rsidRDefault="00A726F6" w:rsidP="00A726F6">
      <w:pPr>
        <w:tabs>
          <w:tab w:val="left" w:pos="990"/>
          <w:tab w:val="left" w:pos="5147"/>
        </w:tabs>
        <w:spacing w:after="0" w:line="240" w:lineRule="auto"/>
        <w:ind w:right="-47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A726F6" w:rsidRPr="00BF3D88" w:rsidRDefault="00A726F6" w:rsidP="00A726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RS" w:eastAsia="sr-Cyrl-CS"/>
        </w:rPr>
        <w:t>;</w:t>
      </w:r>
    </w:p>
    <w:p w:rsidR="00A726F6" w:rsidRPr="00BF3D88" w:rsidRDefault="00A726F6" w:rsidP="00A726F6">
      <w:pPr>
        <w:pStyle w:val="ListParagraph"/>
        <w:tabs>
          <w:tab w:val="left" w:pos="7770"/>
        </w:tabs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ab/>
      </w:r>
    </w:p>
    <w:p w:rsidR="00A726F6" w:rsidRPr="00BF3D88" w:rsidRDefault="00A726F6" w:rsidP="00A726F6">
      <w:pPr>
        <w:pStyle w:val="ListParagraph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Izbor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zamenika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Latn-RS" w:eastAsia="sr-Cyrl-CS"/>
        </w:rPr>
        <w:t>.</w:t>
      </w:r>
    </w:p>
    <w:p w:rsidR="00A726F6" w:rsidRPr="00BF3D88" w:rsidRDefault="00A726F6" w:rsidP="00A726F6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prelaska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rad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tačkama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dnevnog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reda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predsedavajući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istakao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sednicu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sazva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predsednik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sednicom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predsedava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kao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najstariji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saglasno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članu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25.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Poslovnika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Narodne</w:t>
      </w:r>
      <w:r w:rsidRPr="00BF3D88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sr-Cyrl-CS"/>
        </w:rPr>
        <w:t>skupštine</w:t>
      </w:r>
    </w:p>
    <w:p w:rsidR="00A726F6" w:rsidRPr="001F06E9" w:rsidRDefault="00A726F6" w:rsidP="00A726F6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Prva</w:t>
      </w:r>
      <w:r w:rsidRPr="001F06E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Pr="001F06E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Pr="001F06E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880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8803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A726F6" w:rsidRDefault="00A726F6" w:rsidP="00A726F6">
      <w:pPr>
        <w:spacing w:after="120"/>
        <w:ind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Predsedavajući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predložio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poslaničke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Vučić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našu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decu</w:t>
      </w:r>
      <w:r w:rsidRPr="001F06E9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A726F6" w:rsidRPr="00BF3D88" w:rsidRDefault="00A726F6" w:rsidP="00A726F6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obzirom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nije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bilo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drugih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predloga niti diskusije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stavio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glasanje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izabere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Sandra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Božić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</w:p>
    <w:p w:rsidR="00A726F6" w:rsidRPr="00BF3D88" w:rsidRDefault="00A726F6" w:rsidP="00A726F6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lastRenderedPageBreak/>
        <w:t>Odbor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(15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izabrao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narodnog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poslanika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Sandru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Božić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spacing w:after="12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predsedavanje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sednicom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preuzela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Sandra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Božić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spacing w:after="24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Sandra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Božić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zahvalila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svim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članovima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ukazanom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poverenju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naglasivši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delokrug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rada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izuzetno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složen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tim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najavila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će se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narednom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periodu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baviti bitnim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pitanjima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iz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oblasti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kulture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informisanja</w:t>
      </w:r>
      <w:r w:rsidRPr="00BF3D88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RS"/>
        </w:rPr>
        <w:t>Druga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tačka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dnevnog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reda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sr-Cyrl-CS"/>
        </w:rPr>
        <w:t>:</w:t>
      </w:r>
      <w:r w:rsidRPr="00BF3D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Izbor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zamenika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predsednika</w:t>
      </w:r>
      <w:r w:rsidRPr="00BF3D8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Odbora</w:t>
      </w:r>
    </w:p>
    <w:p w:rsidR="00A726F6" w:rsidRPr="00BF3D88" w:rsidRDefault="00A726F6" w:rsidP="00A726F6">
      <w:pPr>
        <w:spacing w:before="100" w:beforeAutospacing="1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predložila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BF3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Snežanu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 ni diskusije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Predsedavajuća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glasanje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stavila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izabere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Paunović.</w:t>
      </w:r>
    </w:p>
    <w:p w:rsidR="00A726F6" w:rsidRPr="00BF3D88" w:rsidRDefault="00A726F6" w:rsidP="00A726F6">
      <w:pPr>
        <w:pStyle w:val="NoSpacing"/>
        <w:spacing w:after="12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(16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izabrao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narodnog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Snežanu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spacing w:after="24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Snežana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Paunović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zahvalila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ukazanom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poverenju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napomenuvši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je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izbor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zamenika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predsednika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Odbora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velika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čast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kao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i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se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nada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da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će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pravi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način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predstavljati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građane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u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ovom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radnom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telu</w:t>
      </w:r>
      <w:r w:rsidRPr="00BF3D8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726F6" w:rsidRPr="00BF3D88" w:rsidRDefault="00A726F6" w:rsidP="00A726F6">
      <w:pPr>
        <w:spacing w:after="360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Sednica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je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završena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u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12,35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časova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.</w:t>
      </w:r>
    </w:p>
    <w:p w:rsidR="00A726F6" w:rsidRPr="00BF3D88" w:rsidRDefault="00A726F6" w:rsidP="00A726F6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:rsidR="00A726F6" w:rsidRPr="00BF3D88" w:rsidRDefault="00A726F6" w:rsidP="00A726F6">
      <w:pPr>
        <w:spacing w:after="120" w:line="240" w:lineRule="auto"/>
        <w:ind w:left="720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A726F6" w:rsidRPr="00BF3D88" w:rsidRDefault="00A726F6" w:rsidP="00A726F6">
      <w:pPr>
        <w:spacing w:after="0" w:line="240" w:lineRule="auto"/>
        <w:rPr>
          <w:rFonts w:ascii="Times New Roman" w:hAnsi="Times New Roman" w:cs="Times New Roman"/>
        </w:rPr>
      </w:pP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Sandra</w:t>
      </w:r>
      <w:r w:rsidRPr="00BF3D8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Božić</w:t>
      </w:r>
    </w:p>
    <w:p w:rsidR="00A726F6" w:rsidRPr="00BF3D88" w:rsidRDefault="00A726F6" w:rsidP="00A726F6">
      <w:pPr>
        <w:rPr>
          <w:rFonts w:ascii="Times New Roman" w:hAnsi="Times New Roman" w:cs="Times New Roman"/>
        </w:rPr>
      </w:pPr>
    </w:p>
    <w:p w:rsidR="00A726F6" w:rsidRPr="00BF3D88" w:rsidRDefault="00A726F6" w:rsidP="00A726F6">
      <w:pPr>
        <w:tabs>
          <w:tab w:val="left" w:pos="5085"/>
        </w:tabs>
      </w:pPr>
      <w:r w:rsidRPr="00BF3D88">
        <w:tab/>
      </w:r>
    </w:p>
    <w:p w:rsidR="004F037E" w:rsidRDefault="004F037E"/>
    <w:sectPr w:rsidR="004F037E" w:rsidSect="00E8098A">
      <w:foot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21" w:rsidRDefault="00345F21">
      <w:pPr>
        <w:spacing w:after="0" w:line="240" w:lineRule="auto"/>
      </w:pPr>
      <w:r>
        <w:separator/>
      </w:r>
    </w:p>
  </w:endnote>
  <w:endnote w:type="continuationSeparator" w:id="0">
    <w:p w:rsidR="00345F21" w:rsidRDefault="0034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638927"/>
      <w:docPartObj>
        <w:docPartGallery w:val="Page Numbers (Bottom of Page)"/>
        <w:docPartUnique/>
      </w:docPartObj>
    </w:sdtPr>
    <w:sdtEndPr/>
    <w:sdtContent>
      <w:p w:rsidR="00E8098A" w:rsidRDefault="00A726F6">
        <w:pPr>
          <w:pStyle w:val="Footer"/>
          <w:jc w:val="center"/>
        </w:pPr>
        <w:r w:rsidRPr="008D3759">
          <w:rPr>
            <w:rFonts w:ascii="Times New Roman" w:hAnsi="Times New Roman"/>
            <w:sz w:val="24"/>
            <w:szCs w:val="24"/>
          </w:rPr>
          <w:fldChar w:fldCharType="begin"/>
        </w:r>
        <w:r w:rsidRPr="008D37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D3759">
          <w:rPr>
            <w:rFonts w:ascii="Times New Roman" w:hAnsi="Times New Roman"/>
            <w:sz w:val="24"/>
            <w:szCs w:val="24"/>
          </w:rPr>
          <w:fldChar w:fldCharType="separate"/>
        </w:r>
        <w:r w:rsidR="006F13D0">
          <w:rPr>
            <w:rFonts w:ascii="Times New Roman" w:hAnsi="Times New Roman"/>
            <w:noProof/>
            <w:sz w:val="24"/>
            <w:szCs w:val="24"/>
          </w:rPr>
          <w:t>2</w:t>
        </w:r>
        <w:r w:rsidRPr="008D37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8098A" w:rsidRDefault="00345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21" w:rsidRDefault="00345F21">
      <w:pPr>
        <w:spacing w:after="0" w:line="240" w:lineRule="auto"/>
      </w:pPr>
      <w:r>
        <w:separator/>
      </w:r>
    </w:p>
  </w:footnote>
  <w:footnote w:type="continuationSeparator" w:id="0">
    <w:p w:rsidR="00345F21" w:rsidRDefault="00345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33A6C"/>
    <w:multiLevelType w:val="hybridMultilevel"/>
    <w:tmpl w:val="C5F4A380"/>
    <w:lvl w:ilvl="0" w:tplc="20DE3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F6"/>
    <w:rsid w:val="000360DB"/>
    <w:rsid w:val="002670F9"/>
    <w:rsid w:val="00345F21"/>
    <w:rsid w:val="00436AA1"/>
    <w:rsid w:val="004F037E"/>
    <w:rsid w:val="005C7E5F"/>
    <w:rsid w:val="006F13D0"/>
    <w:rsid w:val="008F3F33"/>
    <w:rsid w:val="00A726F6"/>
    <w:rsid w:val="00E3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F6"/>
  </w:style>
  <w:style w:type="paragraph" w:styleId="ListParagraph">
    <w:name w:val="List Paragraph"/>
    <w:basedOn w:val="Normal"/>
    <w:uiPriority w:val="34"/>
    <w:qFormat/>
    <w:rsid w:val="00A726F6"/>
    <w:pPr>
      <w:ind w:left="720"/>
      <w:contextualSpacing/>
    </w:pPr>
  </w:style>
  <w:style w:type="paragraph" w:styleId="NoSpacing">
    <w:name w:val="No Spacing"/>
    <w:uiPriority w:val="1"/>
    <w:qFormat/>
    <w:rsid w:val="00A726F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26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6F6"/>
  </w:style>
  <w:style w:type="paragraph" w:styleId="ListParagraph">
    <w:name w:val="List Paragraph"/>
    <w:basedOn w:val="Normal"/>
    <w:uiPriority w:val="34"/>
    <w:qFormat/>
    <w:rsid w:val="00A726F6"/>
    <w:pPr>
      <w:ind w:left="720"/>
      <w:contextualSpacing/>
    </w:pPr>
  </w:style>
  <w:style w:type="paragraph" w:styleId="NoSpacing">
    <w:name w:val="No Spacing"/>
    <w:uiPriority w:val="1"/>
    <w:qFormat/>
    <w:rsid w:val="00A726F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dcterms:created xsi:type="dcterms:W3CDTF">2021-02-08T08:09:00Z</dcterms:created>
  <dcterms:modified xsi:type="dcterms:W3CDTF">2021-02-08T08:09:00Z</dcterms:modified>
</cp:coreProperties>
</file>